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0921" w14:textId="37A5D58E" w:rsidR="00435310" w:rsidRPr="00435310" w:rsidRDefault="00AC7807" w:rsidP="00435310">
      <w:pPr>
        <w:spacing w:after="300" w:line="240" w:lineRule="auto"/>
        <w:outlineLvl w:val="2"/>
        <w:rPr>
          <w:rFonts w:ascii="Roboto" w:eastAsia="Times New Roman" w:hAnsi="Roboto" w:cs="Times New Roman"/>
          <w:b/>
          <w:bCs/>
          <w:color w:val="0A0A0A"/>
          <w:sz w:val="27"/>
          <w:szCs w:val="27"/>
          <w:lang w:eastAsia="lt-LT"/>
        </w:rPr>
      </w:pPr>
      <w:r>
        <w:rPr>
          <w:rFonts w:ascii="Roboto" w:eastAsia="Times New Roman" w:hAnsi="Roboto" w:cs="Times New Roman"/>
          <w:b/>
          <w:bCs/>
          <w:color w:val="0A0A0A"/>
          <w:sz w:val="27"/>
          <w:szCs w:val="27"/>
          <w:lang w:eastAsia="lt-LT"/>
        </w:rPr>
        <w:t>M</w:t>
      </w:r>
      <w:r w:rsidR="00435310" w:rsidRPr="00435310">
        <w:rPr>
          <w:rFonts w:ascii="Roboto" w:eastAsia="Times New Roman" w:hAnsi="Roboto" w:cs="Times New Roman"/>
          <w:b/>
          <w:bCs/>
          <w:color w:val="0A0A0A"/>
          <w:sz w:val="27"/>
          <w:szCs w:val="27"/>
          <w:lang w:eastAsia="lt-LT"/>
        </w:rPr>
        <w:t xml:space="preserve">okinių </w:t>
      </w:r>
      <w:r>
        <w:rPr>
          <w:rFonts w:ascii="Roboto" w:eastAsia="Times New Roman" w:hAnsi="Roboto" w:cs="Times New Roman"/>
          <w:b/>
          <w:bCs/>
          <w:color w:val="0A0A0A"/>
          <w:sz w:val="27"/>
          <w:szCs w:val="27"/>
          <w:lang w:eastAsia="lt-LT"/>
        </w:rPr>
        <w:t xml:space="preserve">savikontrolės </w:t>
      </w:r>
      <w:r w:rsidR="00435310" w:rsidRPr="00435310">
        <w:rPr>
          <w:rFonts w:ascii="Roboto" w:eastAsia="Times New Roman" w:hAnsi="Roboto" w:cs="Times New Roman"/>
          <w:b/>
          <w:bCs/>
          <w:color w:val="0A0A0A"/>
          <w:sz w:val="27"/>
          <w:szCs w:val="27"/>
          <w:lang w:eastAsia="lt-LT"/>
        </w:rPr>
        <w:t>testavimas dėl Covid-19</w:t>
      </w:r>
    </w:p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6083"/>
        <w:gridCol w:w="3983"/>
      </w:tblGrid>
      <w:tr w:rsidR="00435310" w:rsidRPr="00435310" w14:paraId="2425E4A1" w14:textId="77777777" w:rsidTr="00435310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1672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3054F69B" w14:textId="77777777" w:rsidR="00435310" w:rsidRPr="00435310" w:rsidRDefault="00435310" w:rsidP="0043531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</w:pPr>
            <w:r w:rsidRPr="00435310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1672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468553F4" w14:textId="77777777" w:rsidR="00435310" w:rsidRPr="00435310" w:rsidRDefault="00435310" w:rsidP="00435310">
            <w:pPr>
              <w:shd w:val="clear" w:color="auto" w:fill="331672"/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</w:pPr>
            <w:r w:rsidRPr="00435310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  <w:t>Mokinių, kuriems buvo atlikti savikontrolės</w:t>
            </w:r>
          </w:p>
          <w:p w14:paraId="03F28199" w14:textId="77777777" w:rsidR="00435310" w:rsidRPr="00435310" w:rsidRDefault="00435310" w:rsidP="00435310">
            <w:pPr>
              <w:shd w:val="clear" w:color="auto" w:fill="331672"/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</w:pPr>
            <w:r w:rsidRPr="00435310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  <w:t>greitieji antigenų testai, skaičius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096288C7" w14:textId="77777777" w:rsidR="00435310" w:rsidRPr="00435310" w:rsidRDefault="00435310" w:rsidP="0043531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</w:pPr>
            <w:r w:rsidRPr="00435310">
              <w:rPr>
                <w:rFonts w:ascii="inherit" w:eastAsia="Times New Roman" w:hAnsi="inherit" w:cs="Times New Roman"/>
                <w:b/>
                <w:bCs/>
                <w:color w:val="FFFFFF"/>
                <w:sz w:val="23"/>
                <w:szCs w:val="23"/>
                <w:lang w:eastAsia="lt-LT"/>
              </w:rPr>
              <w:t>Teigiamų rezultatų skaičius</w:t>
            </w:r>
          </w:p>
        </w:tc>
      </w:tr>
      <w:tr w:rsidR="00435310" w:rsidRPr="00435310" w14:paraId="506F0C83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5CC0C004" w14:textId="51584714" w:rsidR="00435310" w:rsidRPr="00AC7807" w:rsidRDefault="00435310" w:rsidP="00AC7807">
            <w:r w:rsidRPr="00AC7807">
              <w:t>2022-01</w:t>
            </w:r>
            <w:r w:rsidR="006E06C5" w:rsidRPr="00AC7807">
              <w:t>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699336E3" w14:textId="4AA4596C" w:rsidR="00435310" w:rsidRPr="00AC7807" w:rsidRDefault="00AC7807" w:rsidP="00AC7807">
            <w:r w:rsidRPr="00AC7807">
              <w:t>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4FAD8FB6" w14:textId="1EB02CC2" w:rsidR="00435310" w:rsidRPr="00AC7807" w:rsidRDefault="00AC7807" w:rsidP="00AC7807">
            <w:r w:rsidRPr="00AC7807">
              <w:t>1</w:t>
            </w:r>
          </w:p>
        </w:tc>
      </w:tr>
      <w:tr w:rsidR="00435310" w:rsidRPr="00435310" w14:paraId="12BB01FD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4F3FDDCC" w14:textId="4CD7BC16" w:rsidR="00435310" w:rsidRPr="00AC7807" w:rsidRDefault="00435310" w:rsidP="00AC7807">
            <w:r w:rsidRPr="00AC7807">
              <w:t>2022-01-</w:t>
            </w:r>
            <w:r w:rsidR="006E06C5" w:rsidRPr="00AC7807">
              <w:t>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602CBDA3" w14:textId="102E6400" w:rsidR="00435310" w:rsidRPr="00AC7807" w:rsidRDefault="00AC7807" w:rsidP="00AC7807">
            <w:r w:rsidRPr="00AC7807">
              <w:t>110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2F7410F3" w14:textId="4ED60819" w:rsidR="00435310" w:rsidRPr="00AC7807" w:rsidRDefault="00AC7807" w:rsidP="00AC7807">
            <w:r w:rsidRPr="00AC7807">
              <w:t>1</w:t>
            </w:r>
          </w:p>
        </w:tc>
      </w:tr>
      <w:tr w:rsidR="00435310" w:rsidRPr="00435310" w14:paraId="4EDC35E5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2B47F3DE" w14:textId="575F47AC" w:rsidR="00435310" w:rsidRPr="00AC7807" w:rsidRDefault="00435310" w:rsidP="00AC7807">
            <w:r w:rsidRPr="00AC7807">
              <w:t>2022-01-</w:t>
            </w:r>
            <w:r w:rsidR="006E06C5" w:rsidRPr="00AC7807">
              <w:t>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026364E4" w14:textId="166783FE" w:rsidR="00435310" w:rsidRPr="00AC7807" w:rsidRDefault="00AC7807" w:rsidP="00AC7807">
            <w:r w:rsidRPr="00AC7807">
              <w:t>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3A223F1E" w14:textId="23C35991" w:rsidR="00435310" w:rsidRPr="00AC7807" w:rsidRDefault="00AC7807" w:rsidP="00AC7807">
            <w:r w:rsidRPr="00AC7807">
              <w:t>Nenustatyta</w:t>
            </w:r>
          </w:p>
        </w:tc>
      </w:tr>
      <w:tr w:rsidR="00435310" w:rsidRPr="00435310" w14:paraId="1BD26E36" w14:textId="77777777" w:rsidTr="0043531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710C746B" w14:textId="4D64BE9E" w:rsidR="00435310" w:rsidRPr="00AC7807" w:rsidRDefault="00435310" w:rsidP="00AC7807">
            <w:r w:rsidRPr="00AC7807">
              <w:t>2022-01-</w:t>
            </w:r>
            <w:r w:rsidR="006E06C5" w:rsidRPr="00AC7807">
              <w:t>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05DB3219" w14:textId="28FA16BC" w:rsidR="00435310" w:rsidRPr="00AC7807" w:rsidRDefault="006E06C5" w:rsidP="00AC7807">
            <w:r w:rsidRPr="00AC7807">
              <w:t>111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65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451D9B0F" w14:textId="77777777" w:rsidR="00435310" w:rsidRPr="00AC7807" w:rsidRDefault="00435310" w:rsidP="00AC7807">
            <w:r w:rsidRPr="00AC7807">
              <w:t>3</w:t>
            </w:r>
          </w:p>
        </w:tc>
      </w:tr>
    </w:tbl>
    <w:p w14:paraId="56F7447F" w14:textId="77777777" w:rsidR="00C666EF" w:rsidRDefault="00C666EF"/>
    <w:sectPr w:rsidR="00C666EF" w:rsidSect="0043531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EB"/>
    <w:rsid w:val="000A45EB"/>
    <w:rsid w:val="00435310"/>
    <w:rsid w:val="00636376"/>
    <w:rsid w:val="006E06C5"/>
    <w:rsid w:val="00AC7807"/>
    <w:rsid w:val="00C666EF"/>
    <w:rsid w:val="00F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5BB8"/>
  <w15:chartTrackingRefBased/>
  <w15:docId w15:val="{592FAAA0-C66C-459D-90A7-BA54EEB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IGNATOVIČ</dc:creator>
  <cp:keywords/>
  <dc:description/>
  <cp:lastModifiedBy>Mykolas Virganavicius</cp:lastModifiedBy>
  <cp:revision>2</cp:revision>
  <dcterms:created xsi:type="dcterms:W3CDTF">2022-01-20T12:52:00Z</dcterms:created>
  <dcterms:modified xsi:type="dcterms:W3CDTF">2022-01-20T12:52:00Z</dcterms:modified>
</cp:coreProperties>
</file>